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84" w:rsidRPr="00F42748" w:rsidRDefault="00974284" w:rsidP="009742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974284" w:rsidRPr="00F42748" w:rsidRDefault="00974284" w:rsidP="00974284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974284" w:rsidRPr="00F42748" w:rsidRDefault="00974284" w:rsidP="00974284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974284" w:rsidRPr="00F42748" w:rsidRDefault="00974284" w:rsidP="00974284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100</w:t>
      </w:r>
    </w:p>
    <w:p w:rsidR="00974284" w:rsidRPr="00F42748" w:rsidRDefault="00974284" w:rsidP="00974284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пятой сессии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974284" w:rsidRPr="00F42748" w:rsidRDefault="00974284" w:rsidP="00974284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10.07.2018г.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0D9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</w:t>
      </w:r>
      <w:r w:rsidR="006350D9">
        <w:rPr>
          <w:rFonts w:ascii="Times New Roman" w:hAnsi="Times New Roman" w:cs="Times New Roman"/>
          <w:sz w:val="28"/>
          <w:szCs w:val="28"/>
        </w:rPr>
        <w:t xml:space="preserve"> Муниципальному казённому</w:t>
      </w:r>
    </w:p>
    <w:p w:rsidR="006350D9" w:rsidRDefault="006350D9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 w:rsidR="00974284"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 w:rsidR="00974284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97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284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Pr="00E50DCA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Pr="00E50DCA" w:rsidRDefault="00974284" w:rsidP="00974284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E836F2">
        <w:rPr>
          <w:rFonts w:ascii="Times New Roman" w:hAnsi="Times New Roman" w:cs="Times New Roman"/>
          <w:sz w:val="28"/>
          <w:szCs w:val="28"/>
        </w:rPr>
        <w:t>ление директора Муниципального казенного п</w:t>
      </w:r>
      <w:r>
        <w:rPr>
          <w:rFonts w:ascii="Times New Roman" w:hAnsi="Times New Roman" w:cs="Times New Roman"/>
          <w:sz w:val="28"/>
          <w:szCs w:val="28"/>
        </w:rPr>
        <w:t xml:space="preserve">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4284" w:rsidRPr="00E50DCA" w:rsidRDefault="00974284" w:rsidP="00974284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4284" w:rsidRPr="00E50DCA" w:rsidRDefault="00974284" w:rsidP="00974284">
      <w:pPr>
        <w:rPr>
          <w:rFonts w:ascii="Times New Roman" w:hAnsi="Times New Roman" w:cs="Times New Roman"/>
          <w:sz w:val="28"/>
          <w:szCs w:val="28"/>
        </w:rPr>
      </w:pPr>
    </w:p>
    <w:p w:rsidR="00974284" w:rsidRPr="00E50DCA" w:rsidRDefault="00974284" w:rsidP="00974284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приобретение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энергетических ресурсов  в сумме 17200 (семнадцать</w:t>
      </w:r>
      <w:r w:rsidRPr="00A575D4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двести</w:t>
      </w:r>
      <w:r w:rsidRPr="00A575D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974284" w:rsidRDefault="00974284" w:rsidP="009742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284" w:rsidRDefault="00974284" w:rsidP="00974284"/>
    <w:p w:rsidR="00974284" w:rsidRDefault="00974284" w:rsidP="00974284"/>
    <w:p w:rsidR="00974284" w:rsidRDefault="00974284" w:rsidP="00974284"/>
    <w:p w:rsidR="00256729" w:rsidRDefault="00256729"/>
    <w:sectPr w:rsidR="0025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B9"/>
    <w:rsid w:val="00256729"/>
    <w:rsid w:val="006350D9"/>
    <w:rsid w:val="007175B9"/>
    <w:rsid w:val="00974284"/>
    <w:rsid w:val="00996994"/>
    <w:rsid w:val="00E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FDD9-03AD-4B5B-BA41-9E3EBD4D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2018-07-17T06:43:00Z</cp:lastPrinted>
  <dcterms:created xsi:type="dcterms:W3CDTF">2018-07-11T08:30:00Z</dcterms:created>
  <dcterms:modified xsi:type="dcterms:W3CDTF">2018-07-17T08:44:00Z</dcterms:modified>
</cp:coreProperties>
</file>